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DC3" w14:textId="77777777" w:rsidR="007D0E96" w:rsidRPr="007D0E96" w:rsidRDefault="007D0E96" w:rsidP="007D0E96">
      <w:pPr>
        <w:wordWrap w:val="0"/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年　　月　　日</w:t>
      </w:r>
    </w:p>
    <w:p w14:paraId="7394E233" w14:textId="77777777" w:rsidR="00C1766D" w:rsidRPr="00BC0481" w:rsidRDefault="00C1766D" w:rsidP="00BC0481">
      <w:pPr>
        <w:jc w:val="center"/>
        <w:rPr>
          <w:b/>
          <w:sz w:val="48"/>
          <w:szCs w:val="48"/>
          <w:u w:val="single"/>
        </w:rPr>
      </w:pPr>
      <w:r w:rsidRPr="00C1766D">
        <w:rPr>
          <w:rFonts w:hint="eastAsia"/>
          <w:b/>
          <w:sz w:val="48"/>
          <w:szCs w:val="48"/>
          <w:u w:val="single"/>
        </w:rPr>
        <w:t>就職活動報告書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6679A5" w14:paraId="33CB50CD" w14:textId="77777777" w:rsidTr="00011334">
        <w:tc>
          <w:tcPr>
            <w:tcW w:w="2093" w:type="dxa"/>
          </w:tcPr>
          <w:p w14:paraId="31B6BFDB" w14:textId="77777777" w:rsidR="006679A5" w:rsidRDefault="006679A5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学籍番号/氏名</w:t>
            </w:r>
          </w:p>
        </w:tc>
        <w:tc>
          <w:tcPr>
            <w:tcW w:w="6609" w:type="dxa"/>
            <w:gridSpan w:val="2"/>
          </w:tcPr>
          <w:p w14:paraId="4AEAFBD1" w14:textId="107588E9" w:rsidR="006679A5" w:rsidRPr="00011334" w:rsidRDefault="00B93F23" w:rsidP="00756D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17RE</w:t>
            </w:r>
            <w:r w:rsidR="0007758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679A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　</w:t>
            </w:r>
          </w:p>
        </w:tc>
      </w:tr>
      <w:tr w:rsidR="002C3060" w14:paraId="00F57677" w14:textId="77777777" w:rsidTr="00011334">
        <w:tc>
          <w:tcPr>
            <w:tcW w:w="2093" w:type="dxa"/>
          </w:tcPr>
          <w:p w14:paraId="19E79414" w14:textId="77777777" w:rsidR="002C3060" w:rsidRPr="00011334" w:rsidRDefault="00011334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="002C3060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</w:t>
            </w:r>
            <w:r w:rsidR="00B3706A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6609" w:type="dxa"/>
            <w:gridSpan w:val="2"/>
          </w:tcPr>
          <w:p w14:paraId="6428814E" w14:textId="77777777" w:rsidR="002C3060" w:rsidRPr="00011334" w:rsidRDefault="00011334" w:rsidP="00F02D2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02D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C3060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F02D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C3060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3706A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、　　</w:t>
            </w:r>
            <w:r w:rsidR="00F02D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時　　</w:t>
            </w:r>
            <w:r w:rsidR="00B3706A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  <w:r w:rsidR="00F02D2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　時　　</w:t>
            </w:r>
            <w:r w:rsidR="00B3706A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2C3060" w14:paraId="5A7A5C4E" w14:textId="77777777" w:rsidTr="00011334">
        <w:tc>
          <w:tcPr>
            <w:tcW w:w="2093" w:type="dxa"/>
          </w:tcPr>
          <w:p w14:paraId="63CE60A3" w14:textId="77777777" w:rsidR="002C3060" w:rsidRPr="00011334" w:rsidRDefault="002C3060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訪問場所</w:t>
            </w:r>
          </w:p>
        </w:tc>
        <w:tc>
          <w:tcPr>
            <w:tcW w:w="6609" w:type="dxa"/>
            <w:gridSpan w:val="2"/>
          </w:tcPr>
          <w:p w14:paraId="7F5E29E6" w14:textId="77777777" w:rsidR="002C3060" w:rsidRPr="00011334" w:rsidRDefault="002C3060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3060" w14:paraId="196B2411" w14:textId="77777777" w:rsidTr="00011334">
        <w:tc>
          <w:tcPr>
            <w:tcW w:w="2093" w:type="dxa"/>
          </w:tcPr>
          <w:p w14:paraId="23341100" w14:textId="77777777" w:rsidR="002C3060" w:rsidRPr="00011334" w:rsidRDefault="00011334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2C3060"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訪問企業</w:t>
            </w:r>
          </w:p>
        </w:tc>
        <w:tc>
          <w:tcPr>
            <w:tcW w:w="6609" w:type="dxa"/>
            <w:gridSpan w:val="2"/>
          </w:tcPr>
          <w:p w14:paraId="1F7CFFB9" w14:textId="77777777" w:rsidR="002C3060" w:rsidRPr="00011334" w:rsidRDefault="002C3060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706A" w14:paraId="1BD7792C" w14:textId="77777777" w:rsidTr="00011334">
        <w:tc>
          <w:tcPr>
            <w:tcW w:w="2093" w:type="dxa"/>
          </w:tcPr>
          <w:p w14:paraId="3E535B12" w14:textId="77777777" w:rsidR="00B3706A" w:rsidRPr="00011334" w:rsidRDefault="00B3706A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4.訪問目的</w:t>
            </w:r>
          </w:p>
        </w:tc>
        <w:tc>
          <w:tcPr>
            <w:tcW w:w="6609" w:type="dxa"/>
            <w:gridSpan w:val="2"/>
          </w:tcPr>
          <w:p w14:paraId="1ED9928A" w14:textId="77777777" w:rsidR="00B3706A" w:rsidRPr="00011334" w:rsidRDefault="00B3706A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771B7" w14:paraId="03FCEA5A" w14:textId="77777777" w:rsidTr="00011334">
        <w:tc>
          <w:tcPr>
            <w:tcW w:w="2093" w:type="dxa"/>
          </w:tcPr>
          <w:p w14:paraId="345059F0" w14:textId="77777777" w:rsidR="009771B7" w:rsidRPr="00011334" w:rsidRDefault="009771B7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5企業担当者</w:t>
            </w:r>
          </w:p>
        </w:tc>
        <w:tc>
          <w:tcPr>
            <w:tcW w:w="6609" w:type="dxa"/>
            <w:gridSpan w:val="2"/>
          </w:tcPr>
          <w:p w14:paraId="09971492" w14:textId="77777777" w:rsidR="009771B7" w:rsidRPr="00011334" w:rsidRDefault="009771B7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1334" w14:paraId="78E66848" w14:textId="77777777" w:rsidTr="00011334">
        <w:tc>
          <w:tcPr>
            <w:tcW w:w="2093" w:type="dxa"/>
          </w:tcPr>
          <w:p w14:paraId="18B732D9" w14:textId="77777777" w:rsidR="00011334" w:rsidRPr="00011334" w:rsidRDefault="00011334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26727E" w14:textId="77777777" w:rsidR="00011334" w:rsidRPr="00011334" w:rsidRDefault="00011334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4341" w:type="dxa"/>
          </w:tcPr>
          <w:p w14:paraId="29032670" w14:textId="77777777" w:rsidR="00011334" w:rsidRPr="00011334" w:rsidRDefault="00011334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1334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011334" w14:paraId="2C268647" w14:textId="77777777" w:rsidTr="00C16F9A">
        <w:tc>
          <w:tcPr>
            <w:tcW w:w="2093" w:type="dxa"/>
          </w:tcPr>
          <w:p w14:paraId="3A3B8AF1" w14:textId="77777777" w:rsidR="00011334" w:rsidRPr="00011334" w:rsidRDefault="00011334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6.活動結果</w:t>
            </w:r>
          </w:p>
        </w:tc>
        <w:tc>
          <w:tcPr>
            <w:tcW w:w="6609" w:type="dxa"/>
            <w:gridSpan w:val="2"/>
          </w:tcPr>
          <w:p w14:paraId="194E11E6" w14:textId="77777777" w:rsidR="000C2A8E" w:rsidRDefault="000C2A8E" w:rsidP="00467B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116FEE" w14:textId="77777777" w:rsidR="000C2A8E" w:rsidRDefault="000C2A8E" w:rsidP="000C2A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FFF353" w14:textId="77777777" w:rsidR="00F9133C" w:rsidRPr="00011334" w:rsidRDefault="00F9133C" w:rsidP="00467B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075F" w14:paraId="6B0E924C" w14:textId="77777777" w:rsidTr="00C16F9A">
        <w:tc>
          <w:tcPr>
            <w:tcW w:w="2093" w:type="dxa"/>
          </w:tcPr>
          <w:p w14:paraId="5CFA2470" w14:textId="77777777" w:rsidR="0019075F" w:rsidRDefault="0019075F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7.反省点</w:t>
            </w:r>
          </w:p>
        </w:tc>
        <w:tc>
          <w:tcPr>
            <w:tcW w:w="6609" w:type="dxa"/>
            <w:gridSpan w:val="2"/>
          </w:tcPr>
          <w:p w14:paraId="0354C3F1" w14:textId="77777777" w:rsidR="0019075F" w:rsidRDefault="0019075F" w:rsidP="00467B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EDB390" w14:textId="77777777" w:rsidR="00467BBC" w:rsidRDefault="00467BBC" w:rsidP="00467B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55CD" w14:paraId="1C1CE91C" w14:textId="77777777" w:rsidTr="00C16F9A">
        <w:tc>
          <w:tcPr>
            <w:tcW w:w="2093" w:type="dxa"/>
          </w:tcPr>
          <w:p w14:paraId="290F6F89" w14:textId="77777777" w:rsidR="009C55CD" w:rsidRDefault="009C55CD" w:rsidP="000113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8.次回活動予定</w:t>
            </w:r>
          </w:p>
        </w:tc>
        <w:tc>
          <w:tcPr>
            <w:tcW w:w="6609" w:type="dxa"/>
            <w:gridSpan w:val="2"/>
          </w:tcPr>
          <w:p w14:paraId="5036B369" w14:textId="77777777" w:rsidR="009C55CD" w:rsidRDefault="009C55CD" w:rsidP="00467B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8D9869" w14:textId="77777777" w:rsidR="00467BBC" w:rsidRDefault="00467BBC" w:rsidP="00467B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C279F68" w14:textId="77777777" w:rsidR="004C7C7F" w:rsidRPr="004C7C7F" w:rsidRDefault="004C7C7F" w:rsidP="004C7C7F">
      <w:pPr>
        <w:wordWrap w:val="0"/>
        <w:jc w:val="right"/>
        <w:rPr>
          <w:b/>
          <w:color w:val="FF0000"/>
          <w:sz w:val="24"/>
          <w:szCs w:val="24"/>
          <w:u w:val="single"/>
        </w:rPr>
      </w:pPr>
      <w:r w:rsidRPr="004C7C7F">
        <w:rPr>
          <w:rFonts w:hint="eastAsia"/>
          <w:b/>
          <w:color w:val="FF0000"/>
          <w:sz w:val="24"/>
          <w:szCs w:val="24"/>
          <w:u w:val="single"/>
        </w:rPr>
        <w:t>年　　月　　日</w:t>
      </w:r>
    </w:p>
    <w:p w14:paraId="371B1027" w14:textId="77777777" w:rsidR="00BC0481" w:rsidRPr="003614D2" w:rsidRDefault="00BC0481" w:rsidP="00BC0481">
      <w:pPr>
        <w:jc w:val="center"/>
        <w:rPr>
          <w:b/>
          <w:color w:val="FF0000"/>
          <w:sz w:val="48"/>
          <w:szCs w:val="48"/>
          <w:u w:val="single"/>
        </w:rPr>
      </w:pPr>
      <w:r w:rsidRPr="003614D2">
        <w:rPr>
          <w:rFonts w:hint="eastAsia"/>
          <w:b/>
          <w:color w:val="FF0000"/>
          <w:sz w:val="48"/>
          <w:szCs w:val="48"/>
          <w:u w:val="single"/>
        </w:rPr>
        <w:t>就職活動報告書</w:t>
      </w:r>
      <w:r w:rsidR="003614D2">
        <w:rPr>
          <w:rFonts w:hint="eastAsia"/>
          <w:b/>
          <w:color w:val="FF0000"/>
          <w:sz w:val="48"/>
          <w:szCs w:val="48"/>
          <w:u w:val="single"/>
        </w:rPr>
        <w:t>(</w:t>
      </w:r>
      <w:r w:rsidR="003614D2">
        <w:rPr>
          <w:rFonts w:hint="eastAsia"/>
          <w:b/>
          <w:color w:val="FF0000"/>
          <w:sz w:val="48"/>
          <w:szCs w:val="48"/>
          <w:u w:val="single"/>
        </w:rPr>
        <w:t>例</w:t>
      </w:r>
      <w:r w:rsidR="003614D2">
        <w:rPr>
          <w:rFonts w:hint="eastAsia"/>
          <w:b/>
          <w:color w:val="FF0000"/>
          <w:sz w:val="48"/>
          <w:szCs w:val="4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4341"/>
      </w:tblGrid>
      <w:tr w:rsidR="00BC0481" w:rsidRPr="003614D2" w14:paraId="692E536E" w14:textId="77777777" w:rsidTr="003554AB">
        <w:tc>
          <w:tcPr>
            <w:tcW w:w="2093" w:type="dxa"/>
          </w:tcPr>
          <w:p w14:paraId="24478AED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学籍番号/氏名</w:t>
            </w:r>
          </w:p>
        </w:tc>
        <w:tc>
          <w:tcPr>
            <w:tcW w:w="6609" w:type="dxa"/>
            <w:gridSpan w:val="2"/>
          </w:tcPr>
          <w:p w14:paraId="67A96902" w14:textId="2D70AF92" w:rsidR="00BC0481" w:rsidRPr="003614D2" w:rsidRDefault="00B93F23" w:rsidP="00756D4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17RE</w:t>
            </w:r>
            <w:bookmarkStart w:id="0" w:name="_GoBack"/>
            <w:bookmarkEnd w:id="0"/>
            <w:r w:rsidR="00BC0481"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△△△/　九州　産太郎</w:t>
            </w:r>
          </w:p>
        </w:tc>
      </w:tr>
      <w:tr w:rsidR="00BC0481" w:rsidRPr="003614D2" w14:paraId="7DEDE2B8" w14:textId="77777777" w:rsidTr="003554AB">
        <w:tc>
          <w:tcPr>
            <w:tcW w:w="2093" w:type="dxa"/>
          </w:tcPr>
          <w:p w14:paraId="31439DC5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1.活動日時</w:t>
            </w:r>
          </w:p>
        </w:tc>
        <w:tc>
          <w:tcPr>
            <w:tcW w:w="6609" w:type="dxa"/>
            <w:gridSpan w:val="2"/>
          </w:tcPr>
          <w:p w14:paraId="0A085D3F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４月８日（月）、　　１３時３０分～１５時３０分</w:t>
            </w:r>
          </w:p>
        </w:tc>
      </w:tr>
      <w:tr w:rsidR="00BC0481" w:rsidRPr="003614D2" w14:paraId="5896099F" w14:textId="77777777" w:rsidTr="003554AB">
        <w:tc>
          <w:tcPr>
            <w:tcW w:w="2093" w:type="dxa"/>
          </w:tcPr>
          <w:p w14:paraId="2A1FACD3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2.訪問場所</w:t>
            </w:r>
          </w:p>
        </w:tc>
        <w:tc>
          <w:tcPr>
            <w:tcW w:w="6609" w:type="dxa"/>
            <w:gridSpan w:val="2"/>
          </w:tcPr>
          <w:p w14:paraId="1C35D76C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福岡マリンメッセ</w:t>
            </w:r>
          </w:p>
        </w:tc>
      </w:tr>
      <w:tr w:rsidR="00BC0481" w:rsidRPr="003614D2" w14:paraId="70B93064" w14:textId="77777777" w:rsidTr="003554AB">
        <w:tc>
          <w:tcPr>
            <w:tcW w:w="2093" w:type="dxa"/>
          </w:tcPr>
          <w:p w14:paraId="0EFC0C3B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3.訪問企業</w:t>
            </w:r>
          </w:p>
        </w:tc>
        <w:tc>
          <w:tcPr>
            <w:tcW w:w="6609" w:type="dxa"/>
            <w:gridSpan w:val="2"/>
          </w:tcPr>
          <w:p w14:paraId="766DE362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九産大株式会社</w:t>
            </w:r>
          </w:p>
        </w:tc>
      </w:tr>
      <w:tr w:rsidR="00BC0481" w:rsidRPr="003614D2" w14:paraId="68575156" w14:textId="77777777" w:rsidTr="003554AB">
        <w:tc>
          <w:tcPr>
            <w:tcW w:w="2093" w:type="dxa"/>
          </w:tcPr>
          <w:p w14:paraId="0B826E08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4.訪問目的</w:t>
            </w:r>
          </w:p>
        </w:tc>
        <w:tc>
          <w:tcPr>
            <w:tcW w:w="6609" w:type="dxa"/>
            <w:gridSpan w:val="2"/>
          </w:tcPr>
          <w:p w14:paraId="25C3EC92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筆記試験受験のため</w:t>
            </w:r>
          </w:p>
        </w:tc>
      </w:tr>
      <w:tr w:rsidR="00BC0481" w:rsidRPr="003614D2" w14:paraId="47DC6069" w14:textId="77777777" w:rsidTr="003554AB">
        <w:tc>
          <w:tcPr>
            <w:tcW w:w="2093" w:type="dxa"/>
          </w:tcPr>
          <w:p w14:paraId="78D84833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5企業担当者</w:t>
            </w:r>
          </w:p>
        </w:tc>
        <w:tc>
          <w:tcPr>
            <w:tcW w:w="6609" w:type="dxa"/>
            <w:gridSpan w:val="2"/>
          </w:tcPr>
          <w:p w14:paraId="1C56C550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人事部　採用担当　九州　産子</w:t>
            </w:r>
          </w:p>
        </w:tc>
      </w:tr>
      <w:tr w:rsidR="00BC0481" w:rsidRPr="003614D2" w14:paraId="7AA1D255" w14:textId="77777777" w:rsidTr="003554AB">
        <w:tc>
          <w:tcPr>
            <w:tcW w:w="2093" w:type="dxa"/>
          </w:tcPr>
          <w:p w14:paraId="6C6B6785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6F4F2D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TEL：092-111-0000</w:t>
            </w:r>
          </w:p>
        </w:tc>
        <w:tc>
          <w:tcPr>
            <w:tcW w:w="4341" w:type="dxa"/>
          </w:tcPr>
          <w:p w14:paraId="1C3D66EA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E-mail：kyusanko@kyusan-u.ac.jp</w:t>
            </w:r>
          </w:p>
        </w:tc>
      </w:tr>
      <w:tr w:rsidR="00BC0481" w:rsidRPr="003614D2" w14:paraId="7A5F5B31" w14:textId="77777777" w:rsidTr="003554AB">
        <w:tc>
          <w:tcPr>
            <w:tcW w:w="2093" w:type="dxa"/>
          </w:tcPr>
          <w:p w14:paraId="2D0EF0FB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6.活動結果</w:t>
            </w:r>
          </w:p>
        </w:tc>
        <w:tc>
          <w:tcPr>
            <w:tcW w:w="6609" w:type="dxa"/>
            <w:gridSpan w:val="2"/>
          </w:tcPr>
          <w:p w14:paraId="313F8874" w14:textId="77777777" w:rsidR="00BC0481" w:rsidRPr="003614D2" w:rsidRDefault="00BC0481" w:rsidP="003554AB">
            <w:pPr>
              <w:ind w:leftChars="33" w:left="427" w:hangingChars="149" w:hanging="358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(1)暗算10分、法則性15分、性格検査30分くらいのテストを受けた。（約１時間）</w:t>
            </w:r>
          </w:p>
          <w:p w14:paraId="6D62979D" w14:textId="77777777" w:rsidR="00BC0481" w:rsidRPr="003614D2" w:rsidRDefault="00BC0481" w:rsidP="003554AB">
            <w:pPr>
              <w:ind w:leftChars="33" w:left="427" w:hangingChars="149" w:hanging="358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(2)最初の暗算でつまずいて動揺したので、性格検査の解答がとんちんかんになってしまった。</w:t>
            </w:r>
          </w:p>
        </w:tc>
      </w:tr>
      <w:tr w:rsidR="00BC0481" w:rsidRPr="003614D2" w14:paraId="4B54A57E" w14:textId="77777777" w:rsidTr="003554AB">
        <w:tc>
          <w:tcPr>
            <w:tcW w:w="2093" w:type="dxa"/>
          </w:tcPr>
          <w:p w14:paraId="373A5C10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7.反省点</w:t>
            </w:r>
          </w:p>
        </w:tc>
        <w:tc>
          <w:tcPr>
            <w:tcW w:w="6609" w:type="dxa"/>
            <w:gridSpan w:val="2"/>
          </w:tcPr>
          <w:p w14:paraId="54EAB5FE" w14:textId="77777777" w:rsidR="00BC0481" w:rsidRPr="003614D2" w:rsidRDefault="00BC0481" w:rsidP="003554AB">
            <w:pPr>
              <w:ind w:leftChars="-54" w:left="-113" w:firstLineChars="100" w:firstLine="24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次回は動揺しないように、SPIの模擬練習問題を３回やってから、筆記試験を受けることにしたい。</w:t>
            </w:r>
          </w:p>
        </w:tc>
      </w:tr>
      <w:tr w:rsidR="00BC0481" w:rsidRPr="003614D2" w14:paraId="620EBBF5" w14:textId="77777777" w:rsidTr="003554AB">
        <w:tc>
          <w:tcPr>
            <w:tcW w:w="2093" w:type="dxa"/>
          </w:tcPr>
          <w:p w14:paraId="095DB2E9" w14:textId="77777777" w:rsidR="00BC0481" w:rsidRPr="003614D2" w:rsidRDefault="00BC0481" w:rsidP="003554A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8.次回活動予定</w:t>
            </w:r>
          </w:p>
        </w:tc>
        <w:tc>
          <w:tcPr>
            <w:tcW w:w="6609" w:type="dxa"/>
            <w:gridSpan w:val="2"/>
          </w:tcPr>
          <w:p w14:paraId="6AA549D7" w14:textId="77777777" w:rsidR="00BC0481" w:rsidRPr="003614D2" w:rsidRDefault="00BC0481" w:rsidP="0087397C">
            <w:pPr>
              <w:ind w:leftChars="-54" w:left="-113" w:firstLineChars="100" w:firstLine="240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3614D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4/15（月）の午後に、㈱九産興産の二次面接を受ける予定。</w:t>
            </w:r>
          </w:p>
        </w:tc>
      </w:tr>
    </w:tbl>
    <w:p w14:paraId="6A4D93B2" w14:textId="77777777" w:rsidR="008F36A9" w:rsidRPr="00BC0481" w:rsidRDefault="008F36A9" w:rsidP="00BC0481">
      <w:pPr>
        <w:rPr>
          <w:color w:val="FF0000"/>
        </w:rPr>
      </w:pPr>
    </w:p>
    <w:sectPr w:rsidR="008F36A9" w:rsidRPr="00BC0481" w:rsidSect="008B3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653"/>
    <w:rsid w:val="00011334"/>
    <w:rsid w:val="0007758F"/>
    <w:rsid w:val="000C2A8E"/>
    <w:rsid w:val="000C2B78"/>
    <w:rsid w:val="0019075F"/>
    <w:rsid w:val="002C3060"/>
    <w:rsid w:val="00357D86"/>
    <w:rsid w:val="003614D2"/>
    <w:rsid w:val="00363CF3"/>
    <w:rsid w:val="00432529"/>
    <w:rsid w:val="00467BBC"/>
    <w:rsid w:val="004C7C7F"/>
    <w:rsid w:val="005D22E1"/>
    <w:rsid w:val="006657C3"/>
    <w:rsid w:val="006679A5"/>
    <w:rsid w:val="006F79A6"/>
    <w:rsid w:val="00756D45"/>
    <w:rsid w:val="00777967"/>
    <w:rsid w:val="007D0E96"/>
    <w:rsid w:val="0087397C"/>
    <w:rsid w:val="008B3C2D"/>
    <w:rsid w:val="008F36A9"/>
    <w:rsid w:val="00926653"/>
    <w:rsid w:val="00971496"/>
    <w:rsid w:val="009771B7"/>
    <w:rsid w:val="009C55CD"/>
    <w:rsid w:val="009E7EB0"/>
    <w:rsid w:val="00A35184"/>
    <w:rsid w:val="00AA0349"/>
    <w:rsid w:val="00AB734C"/>
    <w:rsid w:val="00AE537F"/>
    <w:rsid w:val="00B3706A"/>
    <w:rsid w:val="00B93F23"/>
    <w:rsid w:val="00BC0481"/>
    <w:rsid w:val="00C1766D"/>
    <w:rsid w:val="00F02D28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C027E"/>
  <w15:docId w15:val="{51BA7804-40FF-4640-BC52-E8F71FB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oda2013</dc:creator>
  <cp:lastModifiedBy>貞方　敦雄</cp:lastModifiedBy>
  <cp:revision>34</cp:revision>
  <dcterms:created xsi:type="dcterms:W3CDTF">2013-04-02T08:07:00Z</dcterms:created>
  <dcterms:modified xsi:type="dcterms:W3CDTF">2020-04-22T04:58:00Z</dcterms:modified>
</cp:coreProperties>
</file>