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7985F" w14:textId="589D972C" w:rsidR="00F55BB8" w:rsidRDefault="00253BA2" w:rsidP="00F55BB8">
      <w:pPr>
        <w:pStyle w:val="a6"/>
        <w:tabs>
          <w:tab w:val="clear" w:pos="4252"/>
          <w:tab w:val="clear" w:pos="8504"/>
        </w:tabs>
        <w:snapToGrid/>
        <w:ind w:firstLineChars="2800" w:firstLine="5880"/>
        <w:jc w:val="right"/>
      </w:pPr>
      <w:r>
        <w:rPr>
          <w:rFonts w:hint="eastAsia"/>
        </w:rPr>
        <w:t>様式２</w:t>
      </w:r>
    </w:p>
    <w:p w14:paraId="411F9067" w14:textId="15E344BD" w:rsidR="00F55BB8" w:rsidRDefault="00F55BB8" w:rsidP="00F55BB8">
      <w:pPr>
        <w:pStyle w:val="a6"/>
        <w:tabs>
          <w:tab w:val="clear" w:pos="4252"/>
          <w:tab w:val="clear" w:pos="8504"/>
        </w:tabs>
        <w:snapToGrid/>
        <w:ind w:firstLineChars="2800" w:firstLine="5880"/>
        <w:jc w:val="right"/>
      </w:pPr>
    </w:p>
    <w:p w14:paraId="124A71E6" w14:textId="77777777" w:rsidR="00F55BB8" w:rsidRPr="00F55BB8" w:rsidRDefault="00F55BB8" w:rsidP="00F55BB8">
      <w:pPr>
        <w:pStyle w:val="a6"/>
        <w:tabs>
          <w:tab w:val="clear" w:pos="4252"/>
          <w:tab w:val="clear" w:pos="8504"/>
        </w:tabs>
        <w:snapToGrid/>
        <w:ind w:firstLineChars="2800" w:firstLine="5880"/>
        <w:jc w:val="right"/>
      </w:pPr>
    </w:p>
    <w:p w14:paraId="5EC8B5F7" w14:textId="2E79776F" w:rsidR="00201F62" w:rsidRDefault="00201F62" w:rsidP="00F55BB8">
      <w:pPr>
        <w:pStyle w:val="a6"/>
        <w:tabs>
          <w:tab w:val="clear" w:pos="4252"/>
          <w:tab w:val="clear" w:pos="8504"/>
        </w:tabs>
        <w:snapToGrid/>
        <w:ind w:firstLineChars="2800" w:firstLine="5880"/>
        <w:jc w:val="left"/>
      </w:pPr>
      <w:r>
        <w:rPr>
          <w:rFonts w:hint="eastAsia"/>
          <w:u w:val="single"/>
        </w:rPr>
        <w:t xml:space="preserve">　　　　　年　　月　　日</w:t>
      </w:r>
    </w:p>
    <w:p w14:paraId="54F99CC5" w14:textId="77777777" w:rsidR="00201F62" w:rsidRDefault="00201F62">
      <w:r>
        <w:rPr>
          <w:rFonts w:hint="eastAsia"/>
        </w:rPr>
        <w:t>日本経済政策学会</w:t>
      </w:r>
    </w:p>
    <w:p w14:paraId="07001BD2" w14:textId="77777777" w:rsidR="00201F62" w:rsidRDefault="00201F62">
      <w:pPr>
        <w:pStyle w:val="a6"/>
        <w:tabs>
          <w:tab w:val="clear" w:pos="4252"/>
          <w:tab w:val="clear" w:pos="8504"/>
        </w:tabs>
        <w:snapToGrid/>
      </w:pPr>
      <w:r>
        <w:rPr>
          <w:rFonts w:hint="eastAsia"/>
        </w:rPr>
        <w:t>西日本部会事務局　御中</w:t>
      </w:r>
    </w:p>
    <w:p w14:paraId="2A37EA22" w14:textId="1AA3E401" w:rsidR="00201F62" w:rsidRDefault="00201F62">
      <w:pPr>
        <w:pStyle w:val="a6"/>
        <w:tabs>
          <w:tab w:val="clear" w:pos="4252"/>
          <w:tab w:val="clear" w:pos="8504"/>
        </w:tabs>
        <w:snapToGrid/>
      </w:pPr>
    </w:p>
    <w:p w14:paraId="1C6EB63C" w14:textId="5A9F1EF0" w:rsidR="00F55BB8" w:rsidRDefault="00F55BB8" w:rsidP="00F55BB8">
      <w:pPr>
        <w:pStyle w:val="a6"/>
        <w:tabs>
          <w:tab w:val="clear" w:pos="4252"/>
          <w:tab w:val="clear" w:pos="8504"/>
        </w:tabs>
        <w:snapToGrid/>
        <w:ind w:firstLineChars="2800" w:firstLine="5880"/>
      </w:pPr>
      <w:r>
        <w:rPr>
          <w:rFonts w:hint="eastAsia"/>
        </w:rPr>
        <w:t>査読者氏名</w:t>
      </w:r>
    </w:p>
    <w:p w14:paraId="2572BEBF" w14:textId="28E48D80" w:rsidR="00F55BB8" w:rsidRDefault="00F55BB8" w:rsidP="00F55BB8">
      <w:pPr>
        <w:pStyle w:val="a6"/>
        <w:tabs>
          <w:tab w:val="clear" w:pos="4252"/>
          <w:tab w:val="clear" w:pos="8504"/>
        </w:tabs>
        <w:snapToGrid/>
        <w:ind w:firstLineChars="2700" w:firstLine="5670"/>
      </w:pPr>
    </w:p>
    <w:p w14:paraId="63153E0A" w14:textId="0A4DA4CA" w:rsidR="00F55BB8" w:rsidRDefault="00F55BB8" w:rsidP="00F55BB8">
      <w:pPr>
        <w:pStyle w:val="a6"/>
        <w:tabs>
          <w:tab w:val="clear" w:pos="4252"/>
          <w:tab w:val="clear" w:pos="8504"/>
        </w:tabs>
        <w:snapToGrid/>
        <w:ind w:firstLineChars="2700" w:firstLine="5670"/>
        <w:jc w:val="left"/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14:paraId="0182BF8F" w14:textId="2AAE007A" w:rsidR="00F55BB8" w:rsidRDefault="00F55BB8">
      <w:pPr>
        <w:pStyle w:val="a6"/>
        <w:tabs>
          <w:tab w:val="clear" w:pos="4252"/>
          <w:tab w:val="clear" w:pos="8504"/>
        </w:tabs>
        <w:snapToGrid/>
      </w:pPr>
    </w:p>
    <w:p w14:paraId="70550E27" w14:textId="77777777" w:rsidR="00F55BB8" w:rsidRDefault="00F55BB8">
      <w:pPr>
        <w:pStyle w:val="a6"/>
        <w:tabs>
          <w:tab w:val="clear" w:pos="4252"/>
          <w:tab w:val="clear" w:pos="8504"/>
        </w:tabs>
        <w:snapToGrid/>
      </w:pPr>
    </w:p>
    <w:p w14:paraId="3E1DDF96" w14:textId="2A1CD08D" w:rsidR="00201F62" w:rsidRDefault="00201F62">
      <w:pPr>
        <w:jc w:val="center"/>
        <w:rPr>
          <w:i/>
          <w:iCs/>
        </w:rPr>
      </w:pPr>
      <w:r>
        <w:rPr>
          <w:rFonts w:hint="eastAsia"/>
          <w:b/>
          <w:bCs/>
        </w:rPr>
        <w:t>日本経済政策学会西日本部会</w:t>
      </w:r>
      <w:r>
        <w:rPr>
          <w:rFonts w:hint="eastAsia"/>
          <w:b/>
          <w:bCs/>
        </w:rPr>
        <w:t>OnLine</w:t>
      </w:r>
      <w:r>
        <w:rPr>
          <w:rFonts w:hint="eastAsia"/>
          <w:b/>
          <w:bCs/>
        </w:rPr>
        <w:t xml:space="preserve">ワーキングペーパー　</w:t>
      </w:r>
      <w:r w:rsidR="00F55BB8">
        <w:rPr>
          <w:rFonts w:hint="eastAsia"/>
          <w:b/>
          <w:bCs/>
        </w:rPr>
        <w:t>審査報告書</w:t>
      </w:r>
    </w:p>
    <w:p w14:paraId="1B17510A" w14:textId="77777777" w:rsidR="00201F62" w:rsidRDefault="00201F62">
      <w:pPr>
        <w:pStyle w:val="a6"/>
        <w:tabs>
          <w:tab w:val="clear" w:pos="4252"/>
          <w:tab w:val="clear" w:pos="8504"/>
        </w:tabs>
        <w:snapToGrid/>
      </w:pPr>
    </w:p>
    <w:p w14:paraId="688CB469" w14:textId="391CDF96" w:rsidR="00201F62" w:rsidRDefault="00201F62" w:rsidP="00C652D4">
      <w:r>
        <w:rPr>
          <w:rFonts w:hint="eastAsia"/>
        </w:rPr>
        <w:t>論文タイトル</w:t>
      </w:r>
      <w:r w:rsidR="00F55BB8">
        <w:rPr>
          <w:rFonts w:hint="eastAsia"/>
        </w:rPr>
        <w:t>：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78F220CB" w14:textId="77777777" w:rsidR="00201F62" w:rsidRPr="00F55BB8" w:rsidRDefault="00201F62"/>
    <w:p w14:paraId="7BE10739" w14:textId="3B3EAFE0" w:rsidR="00201F62" w:rsidRDefault="00201F62">
      <w:r>
        <w:rPr>
          <w:rFonts w:hint="eastAsia"/>
        </w:rPr>
        <w:t>著</w:t>
      </w:r>
      <w:r w:rsidR="00F55BB8">
        <w:rPr>
          <w:rFonts w:hint="eastAsia"/>
        </w:rPr>
        <w:t xml:space="preserve"> </w:t>
      </w:r>
      <w:r>
        <w:rPr>
          <w:rFonts w:hint="eastAsia"/>
        </w:rPr>
        <w:t xml:space="preserve">　者</w:t>
      </w:r>
      <w:r w:rsidR="00F55BB8">
        <w:rPr>
          <w:rFonts w:hint="eastAsia"/>
        </w:rPr>
        <w:t xml:space="preserve"> </w:t>
      </w:r>
      <w:r>
        <w:rPr>
          <w:rFonts w:hint="eastAsia"/>
        </w:rPr>
        <w:t xml:space="preserve">　名</w:t>
      </w:r>
      <w:r w:rsidR="00F55BB8">
        <w:rPr>
          <w:rFonts w:hint="eastAsia"/>
        </w:rPr>
        <w:t>：</w:t>
      </w:r>
    </w:p>
    <w:p w14:paraId="02DF231A" w14:textId="77777777" w:rsidR="00201F62" w:rsidRDefault="00201F62">
      <w:pPr>
        <w:pStyle w:val="a6"/>
        <w:tabs>
          <w:tab w:val="clear" w:pos="4252"/>
          <w:tab w:val="clear" w:pos="8504"/>
        </w:tabs>
        <w:snapToGrid/>
      </w:pPr>
    </w:p>
    <w:p w14:paraId="006C7273" w14:textId="4D54D3F5" w:rsidR="00201F62" w:rsidRDefault="00F55BB8" w:rsidP="00F55BB8">
      <w:r>
        <w:rPr>
          <w:rFonts w:hint="eastAsia"/>
        </w:rPr>
        <w:t xml:space="preserve">　上記の論文について、以下の通り審査結果を報告します。</w:t>
      </w:r>
    </w:p>
    <w:p w14:paraId="04F69130" w14:textId="44D45A1A" w:rsidR="00F55BB8" w:rsidRPr="00F55BB8" w:rsidRDefault="00F55BB8" w:rsidP="00F55BB8"/>
    <w:p w14:paraId="21917D8E" w14:textId="77777777" w:rsidR="00F55BB8" w:rsidRDefault="00F55BB8" w:rsidP="00F55BB8"/>
    <w:p w14:paraId="5938CA5D" w14:textId="275A9F37" w:rsidR="00201F62" w:rsidRPr="00F55BB8" w:rsidRDefault="00201F62" w:rsidP="00F55BB8">
      <w:pPr>
        <w:rPr>
          <w:szCs w:val="21"/>
        </w:rPr>
      </w:pPr>
      <w:r>
        <w:rPr>
          <w:rFonts w:hint="eastAsia"/>
        </w:rPr>
        <w:t>執筆要</w:t>
      </w:r>
      <w:r w:rsidR="00F55BB8">
        <w:rPr>
          <w:rFonts w:hint="eastAsia"/>
        </w:rPr>
        <w:t>領：</w:t>
      </w:r>
      <w:r w:rsidRPr="00F55BB8">
        <w:rPr>
          <w:rFonts w:hint="eastAsia"/>
          <w:szCs w:val="21"/>
        </w:rPr>
        <w:t>□準拠している　□準拠していない</w:t>
      </w:r>
      <w:r w:rsidR="00F55BB8">
        <w:rPr>
          <w:rFonts w:hint="eastAsia"/>
          <w:szCs w:val="21"/>
        </w:rPr>
        <w:t xml:space="preserve">　</w:t>
      </w:r>
      <w:r w:rsidRPr="00F55BB8">
        <w:rPr>
          <w:rFonts w:hint="eastAsia"/>
          <w:szCs w:val="21"/>
        </w:rPr>
        <w:t xml:space="preserve">　（どちらかに「レ」）</w:t>
      </w:r>
    </w:p>
    <w:p w14:paraId="72B83882" w14:textId="165F71BC" w:rsidR="00201F62" w:rsidRPr="00F55BB8" w:rsidRDefault="00CE37BB">
      <w:pPr>
        <w:rPr>
          <w:szCs w:val="21"/>
        </w:rPr>
      </w:pPr>
      <w:r>
        <w:rPr>
          <w:rFonts w:hint="eastAsia"/>
          <w:szCs w:val="21"/>
        </w:rPr>
        <w:t>審査結果</w:t>
      </w:r>
      <w:r w:rsidR="00201F62" w:rsidRPr="00F55BB8">
        <w:rPr>
          <w:rFonts w:hint="eastAsia"/>
          <w:szCs w:val="21"/>
        </w:rPr>
        <w:t xml:space="preserve">：□掲載可　　</w:t>
      </w:r>
      <w:r w:rsidR="00F55BB8" w:rsidRPr="00F55BB8">
        <w:rPr>
          <w:rFonts w:hint="eastAsia"/>
          <w:szCs w:val="21"/>
        </w:rPr>
        <w:t xml:space="preserve">□条件付き掲載可　</w:t>
      </w:r>
      <w:r w:rsidR="00201F62" w:rsidRPr="00F55BB8">
        <w:rPr>
          <w:rFonts w:hint="eastAsia"/>
          <w:szCs w:val="21"/>
        </w:rPr>
        <w:t xml:space="preserve">□掲載不可　</w:t>
      </w:r>
      <w:r w:rsidR="00F55BB8">
        <w:rPr>
          <w:rFonts w:hint="eastAsia"/>
          <w:szCs w:val="21"/>
        </w:rPr>
        <w:t xml:space="preserve">　</w:t>
      </w:r>
      <w:r w:rsidR="00201F62" w:rsidRPr="00F55BB8">
        <w:rPr>
          <w:rFonts w:hint="eastAsia"/>
          <w:szCs w:val="21"/>
        </w:rPr>
        <w:t>（</w:t>
      </w:r>
      <w:r w:rsidR="00F55BB8">
        <w:rPr>
          <w:rFonts w:hint="eastAsia"/>
          <w:szCs w:val="21"/>
        </w:rPr>
        <w:t>いずれか</w:t>
      </w:r>
      <w:r w:rsidR="00201F62" w:rsidRPr="00F55BB8">
        <w:rPr>
          <w:rFonts w:hint="eastAsia"/>
          <w:szCs w:val="21"/>
        </w:rPr>
        <w:t>に「レ」）</w:t>
      </w:r>
    </w:p>
    <w:p w14:paraId="2206B858" w14:textId="404C70AF" w:rsidR="00201F62" w:rsidRDefault="00201F62"/>
    <w:p w14:paraId="4F8BC7C2" w14:textId="492A73ED" w:rsidR="00F55BB8" w:rsidRDefault="00F55BB8">
      <w:r>
        <w:rPr>
          <w:rFonts w:hint="eastAsia"/>
        </w:rPr>
        <w:t>審査結果の</w:t>
      </w:r>
      <w:r w:rsidR="00CE37BB">
        <w:rPr>
          <w:rFonts w:hint="eastAsia"/>
        </w:rPr>
        <w:t>理由</w:t>
      </w:r>
      <w:r w:rsidR="00D61ECE">
        <w:rPr>
          <w:rFonts w:hint="eastAsia"/>
        </w:rPr>
        <w:t>（概要）</w:t>
      </w:r>
    </w:p>
    <w:p w14:paraId="0786CBBA" w14:textId="2A83D122" w:rsidR="00F55BB8" w:rsidRPr="00D61ECE" w:rsidRDefault="00F55BB8"/>
    <w:p w14:paraId="1DFADA3F" w14:textId="5228322C" w:rsidR="00F55BB8" w:rsidRDefault="00F55BB8">
      <w:bookmarkStart w:id="0" w:name="_GoBack"/>
      <w:bookmarkEnd w:id="0"/>
    </w:p>
    <w:p w14:paraId="6B19B659" w14:textId="5475518B" w:rsidR="00F55BB8" w:rsidRDefault="00F55BB8"/>
    <w:p w14:paraId="33C619D6" w14:textId="51DA0680" w:rsidR="00F55BB8" w:rsidRDefault="00F55BB8"/>
    <w:p w14:paraId="7F6897FD" w14:textId="6A9BB4A0" w:rsidR="00F55BB8" w:rsidRDefault="00F55BB8"/>
    <w:p w14:paraId="726D57BB" w14:textId="67CB9991" w:rsidR="00F55BB8" w:rsidRDefault="00F55BB8"/>
    <w:p w14:paraId="08CF3A9A" w14:textId="1107E124" w:rsidR="00F55BB8" w:rsidRDefault="00F55BB8"/>
    <w:p w14:paraId="7654E895" w14:textId="326B9969" w:rsidR="00F55BB8" w:rsidRDefault="00F55BB8"/>
    <w:p w14:paraId="64E91F98" w14:textId="5E6DEAE0" w:rsidR="00F55BB8" w:rsidRDefault="00F55BB8"/>
    <w:p w14:paraId="39D8795A" w14:textId="755D9C57" w:rsidR="00F55BB8" w:rsidRDefault="00CE37BB">
      <w:r>
        <w:rPr>
          <w:rFonts w:hint="eastAsia"/>
        </w:rPr>
        <w:t>修正についての意見</w:t>
      </w:r>
      <w:r w:rsidR="00D61ECE">
        <w:rPr>
          <w:rFonts w:hint="eastAsia"/>
        </w:rPr>
        <w:t>（指摘事項を具体的にご記入ください</w:t>
      </w:r>
      <w:r w:rsidR="003006B7">
        <w:rPr>
          <w:rFonts w:hint="eastAsia"/>
        </w:rPr>
        <w:t>。また、用紙が不足する場合は、ページを追加してください。</w:t>
      </w:r>
      <w:r w:rsidR="00D61ECE">
        <w:rPr>
          <w:rFonts w:hint="eastAsia"/>
        </w:rPr>
        <w:t>）</w:t>
      </w:r>
    </w:p>
    <w:p w14:paraId="70E25328" w14:textId="359D11A7" w:rsidR="00F55BB8" w:rsidRPr="00D61ECE" w:rsidRDefault="00F55BB8"/>
    <w:p w14:paraId="65BB11B3" w14:textId="54A2FEA8" w:rsidR="00F55BB8" w:rsidRDefault="00F55BB8"/>
    <w:p w14:paraId="77F0FB63" w14:textId="1979274D" w:rsidR="00D61ECE" w:rsidRDefault="00D61ECE"/>
    <w:p w14:paraId="57E572F0" w14:textId="47D1D947" w:rsidR="00D61ECE" w:rsidRDefault="00D61ECE"/>
    <w:p w14:paraId="58894811" w14:textId="4AA23EBF" w:rsidR="00D61ECE" w:rsidRDefault="00D61ECE"/>
    <w:p w14:paraId="4D4DEF6A" w14:textId="7B95BB8D" w:rsidR="00D61ECE" w:rsidRDefault="00D61ECE"/>
    <w:p w14:paraId="60A31ED2" w14:textId="3DB26375" w:rsidR="00D61ECE" w:rsidRDefault="00D61ECE"/>
    <w:p w14:paraId="7F9E53A5" w14:textId="77777777" w:rsidR="003006B7" w:rsidRPr="00D61ECE" w:rsidRDefault="003006B7">
      <w:pPr>
        <w:rPr>
          <w:rFonts w:hint="eastAsia"/>
        </w:rPr>
      </w:pPr>
    </w:p>
    <w:sectPr w:rsidR="003006B7" w:rsidRPr="00D61ECE" w:rsidSect="00F55BB8">
      <w:footerReference w:type="default" r:id="rId10"/>
      <w:pgSz w:w="11906" w:h="16838" w:code="9"/>
      <w:pgMar w:top="1134" w:right="1701" w:bottom="1418" w:left="1701" w:header="851" w:footer="319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9368F" w14:textId="77777777" w:rsidR="00201F62" w:rsidRDefault="00201F62">
      <w:r>
        <w:separator/>
      </w:r>
    </w:p>
  </w:endnote>
  <w:endnote w:type="continuationSeparator" w:id="0">
    <w:p w14:paraId="6A0647F0" w14:textId="77777777" w:rsidR="00201F62" w:rsidRDefault="0020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337494"/>
      <w:docPartObj>
        <w:docPartGallery w:val="Page Numbers (Bottom of Page)"/>
        <w:docPartUnique/>
      </w:docPartObj>
    </w:sdtPr>
    <w:sdtEndPr/>
    <w:sdtContent>
      <w:p w14:paraId="2651D531" w14:textId="576EE85F" w:rsidR="00F55BB8" w:rsidRDefault="00F55B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6B7" w:rsidRPr="003006B7">
          <w:rPr>
            <w:noProof/>
            <w:lang w:val="ja-JP"/>
          </w:rPr>
          <w:t>1</w:t>
        </w:r>
        <w:r>
          <w:fldChar w:fldCharType="end"/>
        </w:r>
      </w:p>
    </w:sdtContent>
  </w:sdt>
  <w:p w14:paraId="77041F63" w14:textId="77777777" w:rsidR="00F55BB8" w:rsidRDefault="00F55B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47C9B" w14:textId="77777777" w:rsidR="00201F62" w:rsidRDefault="00201F62">
      <w:r>
        <w:separator/>
      </w:r>
    </w:p>
  </w:footnote>
  <w:footnote w:type="continuationSeparator" w:id="0">
    <w:p w14:paraId="5B933424" w14:textId="77777777" w:rsidR="00201F62" w:rsidRDefault="0020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5B2"/>
    <w:multiLevelType w:val="hybridMultilevel"/>
    <w:tmpl w:val="659EFF5E"/>
    <w:lvl w:ilvl="0" w:tplc="DDA6ACD2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A6361B"/>
    <w:multiLevelType w:val="hybridMultilevel"/>
    <w:tmpl w:val="9A7E45F8"/>
    <w:lvl w:ilvl="0" w:tplc="C8E211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77246"/>
    <w:multiLevelType w:val="hybridMultilevel"/>
    <w:tmpl w:val="3DBA72B0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E93089"/>
    <w:multiLevelType w:val="hybridMultilevel"/>
    <w:tmpl w:val="F39421B6"/>
    <w:lvl w:ilvl="0" w:tplc="A2DA2B4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A0066"/>
    <w:multiLevelType w:val="hybridMultilevel"/>
    <w:tmpl w:val="3DBA72B0"/>
    <w:lvl w:ilvl="0" w:tplc="8430C850">
      <w:start w:val="1"/>
      <w:numFmt w:val="bullet"/>
      <w:lvlText w:val=""/>
      <w:lvlJc w:val="left"/>
      <w:pPr>
        <w:tabs>
          <w:tab w:val="num" w:pos="420"/>
        </w:tabs>
        <w:ind w:left="420" w:hanging="420"/>
      </w:pPr>
      <w:rPr>
        <w:rFonts w:ascii="Webdings" w:hAnsi="Web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482C9F"/>
    <w:multiLevelType w:val="hybridMultilevel"/>
    <w:tmpl w:val="E9F4E846"/>
    <w:lvl w:ilvl="0" w:tplc="16A4E9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A1C69"/>
    <w:multiLevelType w:val="hybridMultilevel"/>
    <w:tmpl w:val="3DBA72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D958A4"/>
    <w:multiLevelType w:val="hybridMultilevel"/>
    <w:tmpl w:val="D0D2C7DE"/>
    <w:lvl w:ilvl="0" w:tplc="BF4C3C6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5A833BB"/>
    <w:multiLevelType w:val="hybridMultilevel"/>
    <w:tmpl w:val="3DBA72B0"/>
    <w:lvl w:ilvl="0" w:tplc="62164092">
      <w:start w:val="1"/>
      <w:numFmt w:val="bullet"/>
      <w:lvlText w:val=""/>
      <w:lvlJc w:val="left"/>
      <w:pPr>
        <w:tabs>
          <w:tab w:val="num" w:pos="420"/>
        </w:tabs>
        <w:ind w:left="420" w:hanging="420"/>
      </w:pPr>
      <w:rPr>
        <w:rFonts w:ascii="Webdings" w:hAnsi="Web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5224FF"/>
    <w:multiLevelType w:val="hybridMultilevel"/>
    <w:tmpl w:val="8356EB8A"/>
    <w:lvl w:ilvl="0" w:tplc="6A64DC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3F19D6"/>
    <w:multiLevelType w:val="hybridMultilevel"/>
    <w:tmpl w:val="AADC30BA"/>
    <w:lvl w:ilvl="0" w:tplc="F8CC679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B57D53"/>
    <w:multiLevelType w:val="hybridMultilevel"/>
    <w:tmpl w:val="30A450DA"/>
    <w:lvl w:ilvl="0" w:tplc="EAA8EB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A32844"/>
    <w:multiLevelType w:val="hybridMultilevel"/>
    <w:tmpl w:val="11BCC224"/>
    <w:lvl w:ilvl="0" w:tplc="FC96D416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4042BF6"/>
    <w:multiLevelType w:val="hybridMultilevel"/>
    <w:tmpl w:val="3DBA72B0"/>
    <w:lvl w:ilvl="0" w:tplc="D9567494">
      <w:start w:val="1"/>
      <w:numFmt w:val="bullet"/>
      <w:lvlText w:val=""/>
      <w:lvlJc w:val="left"/>
      <w:pPr>
        <w:tabs>
          <w:tab w:val="num" w:pos="420"/>
        </w:tabs>
        <w:ind w:left="420" w:hanging="420"/>
      </w:pPr>
      <w:rPr>
        <w:rFonts w:ascii="Webdings" w:hAnsi="Web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F84AD8"/>
    <w:multiLevelType w:val="hybridMultilevel"/>
    <w:tmpl w:val="83F03798"/>
    <w:lvl w:ilvl="0" w:tplc="DD3CC5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882309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EBCDB3A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2E3A54"/>
    <w:multiLevelType w:val="hybridMultilevel"/>
    <w:tmpl w:val="208855A0"/>
    <w:lvl w:ilvl="0" w:tplc="242AE1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194F51"/>
    <w:multiLevelType w:val="hybridMultilevel"/>
    <w:tmpl w:val="87147AC4"/>
    <w:lvl w:ilvl="0" w:tplc="735AD5E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9D0BD1"/>
    <w:multiLevelType w:val="hybridMultilevel"/>
    <w:tmpl w:val="2EA0230E"/>
    <w:lvl w:ilvl="0" w:tplc="3D94C7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16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14"/>
  </w:num>
  <w:num w:numId="11">
    <w:abstractNumId w:val="0"/>
  </w:num>
  <w:num w:numId="12">
    <w:abstractNumId w:val="7"/>
  </w:num>
  <w:num w:numId="13">
    <w:abstractNumId w:val="15"/>
  </w:num>
  <w:num w:numId="14">
    <w:abstractNumId w:val="6"/>
  </w:num>
  <w:num w:numId="15">
    <w:abstractNumId w:val="2"/>
  </w:num>
  <w:num w:numId="16">
    <w:abstractNumId w:val="4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D4"/>
    <w:rsid w:val="00201F62"/>
    <w:rsid w:val="00253BA2"/>
    <w:rsid w:val="002F598F"/>
    <w:rsid w:val="003006B7"/>
    <w:rsid w:val="00C652D4"/>
    <w:rsid w:val="00CE37BB"/>
    <w:rsid w:val="00D61ECE"/>
    <w:rsid w:val="00F55BB8"/>
    <w:rsid w:val="00FC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8DDED3C"/>
  <w15:chartTrackingRefBased/>
  <w15:docId w15:val="{39630482-0FB0-4F51-847E-CE6CB6E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footnote text"/>
    <w:basedOn w:val="a"/>
    <w:semiHidden/>
    <w:pPr>
      <w:snapToGrid w:val="0"/>
      <w:jc w:val="left"/>
    </w:pPr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F55B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CF8AC4F1945243BB2D8F550561E509" ma:contentTypeVersion="11" ma:contentTypeDescription="新しいドキュメントを作成します。" ma:contentTypeScope="" ma:versionID="361cd89ac4ec164d3f9384362aae931c">
  <xsd:schema xmlns:xsd="http://www.w3.org/2001/XMLSchema" xmlns:xs="http://www.w3.org/2001/XMLSchema" xmlns:p="http://schemas.microsoft.com/office/2006/metadata/properties" xmlns:ns3="ff06b434-6aa7-4b2b-9b65-32536de0793d" xmlns:ns4="2e432f27-3caa-4fb3-a923-ebac1e65ed62" targetNamespace="http://schemas.microsoft.com/office/2006/metadata/properties" ma:root="true" ma:fieldsID="428b62112b3751c5ed3ea638f787ae24" ns3:_="" ns4:_="">
    <xsd:import namespace="ff06b434-6aa7-4b2b-9b65-32536de0793d"/>
    <xsd:import namespace="2e432f27-3caa-4fb3-a923-ebac1e65ed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6b434-6aa7-4b2b-9b65-32536de079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32f27-3caa-4fb3-a923-ebac1e65e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9DC60-5B37-4FCB-AEC3-1CF886580F37}">
  <ds:schemaRefs>
    <ds:schemaRef ds:uri="http://schemas.microsoft.com/office/2006/documentManagement/types"/>
    <ds:schemaRef ds:uri="http://schemas.openxmlformats.org/package/2006/metadata/core-properties"/>
    <ds:schemaRef ds:uri="ff06b434-6aa7-4b2b-9b65-32536de0793d"/>
    <ds:schemaRef ds:uri="http://purl.org/dc/dcmitype/"/>
    <ds:schemaRef ds:uri="http://schemas.microsoft.com/office/infopath/2007/PartnerControls"/>
    <ds:schemaRef ds:uri="2e432f27-3caa-4fb3-a923-ebac1e65ed62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DD7D8A5-F3B2-4AD0-9A03-FC6500906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1B545-E827-4632-BA78-F52F8CB8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6b434-6aa7-4b2b-9b65-32536de0793d"/>
    <ds:schemaRef ds:uri="2e432f27-3caa-4fb3-a923-ebac1e65e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平成14年6月4日</vt:lpstr>
      <vt:lpstr>平成14年6月4日</vt:lpstr>
    </vt:vector>
  </TitlesOfParts>
  <Company>nagoya university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平成14年6月4日</dc:title>
  <dc:subject/>
  <dc:creator>Arayama lab.</dc:creator>
  <cp:keywords/>
  <dc:description/>
  <cp:lastModifiedBy>kuroki k.</cp:lastModifiedBy>
  <cp:revision>5</cp:revision>
  <cp:lastPrinted>2020-03-12T09:58:00Z</cp:lastPrinted>
  <dcterms:created xsi:type="dcterms:W3CDTF">2020-03-12T14:37:00Z</dcterms:created>
  <dcterms:modified xsi:type="dcterms:W3CDTF">2020-03-16T07:25:00Z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0x010100B0CF8AC4F1945243BB2D8F550561E509</vt:lpwstr>
  </property>
</Properties>
</file>